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7C" w:rsidRPr="00CE767C" w:rsidRDefault="00CE767C" w:rsidP="00632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32489" w:rsidRPr="00632489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="00632489" w:rsidRPr="0063248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767C" w:rsidRPr="00CE767C" w:rsidRDefault="00CE767C" w:rsidP="00CE7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2489">
        <w:rPr>
          <w:rFonts w:ascii="Times New Roman" w:hAnsi="Times New Roman" w:cs="Times New Roman"/>
          <w:sz w:val="24"/>
          <w:szCs w:val="24"/>
        </w:rPr>
        <w:t xml:space="preserve"> п</w:t>
      </w:r>
      <w:r w:rsidR="006C3328">
        <w:rPr>
          <w:rFonts w:ascii="Times New Roman" w:hAnsi="Times New Roman" w:cs="Times New Roman"/>
          <w:sz w:val="24"/>
          <w:szCs w:val="24"/>
        </w:rPr>
        <w:t>риказ</w:t>
      </w:r>
      <w:r w:rsidR="00632489">
        <w:rPr>
          <w:rFonts w:ascii="Times New Roman" w:hAnsi="Times New Roman" w:cs="Times New Roman"/>
          <w:sz w:val="24"/>
          <w:szCs w:val="24"/>
        </w:rPr>
        <w:t>у</w:t>
      </w:r>
      <w:r w:rsidR="006C3328">
        <w:rPr>
          <w:rFonts w:ascii="Times New Roman" w:hAnsi="Times New Roman" w:cs="Times New Roman"/>
          <w:sz w:val="24"/>
          <w:szCs w:val="24"/>
        </w:rPr>
        <w:t xml:space="preserve"> </w:t>
      </w:r>
      <w:r w:rsidR="00632489">
        <w:rPr>
          <w:rFonts w:ascii="Times New Roman" w:hAnsi="Times New Roman" w:cs="Times New Roman"/>
          <w:sz w:val="24"/>
          <w:szCs w:val="24"/>
        </w:rPr>
        <w:t xml:space="preserve">№148 от 06.09.2016 г. </w:t>
      </w:r>
    </w:p>
    <w:p w:rsidR="00923D4A" w:rsidRPr="009249D2" w:rsidRDefault="00CE767C" w:rsidP="00CE76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9D2">
        <w:rPr>
          <w:rFonts w:ascii="Times New Roman" w:hAnsi="Times New Roman" w:cs="Times New Roman"/>
          <w:b/>
          <w:i/>
          <w:sz w:val="24"/>
          <w:szCs w:val="24"/>
        </w:rPr>
        <w:t>РАСПИСАНИЕ НЕПОСРЕДСТВЕННО-ОБРАЗ</w:t>
      </w:r>
      <w:r w:rsidR="00FD3690" w:rsidRPr="009249D2">
        <w:rPr>
          <w:rFonts w:ascii="Times New Roman" w:hAnsi="Times New Roman" w:cs="Times New Roman"/>
          <w:b/>
          <w:i/>
          <w:sz w:val="24"/>
          <w:szCs w:val="24"/>
        </w:rPr>
        <w:t>ОВАТЕЛЬНОЙ ДЕЯТЕЛЬНОСТИ МБДОУ ДС</w:t>
      </w:r>
      <w:r w:rsidRPr="009249D2">
        <w:rPr>
          <w:rFonts w:ascii="Times New Roman" w:hAnsi="Times New Roman" w:cs="Times New Roman"/>
          <w:b/>
          <w:i/>
          <w:sz w:val="24"/>
          <w:szCs w:val="24"/>
        </w:rPr>
        <w:t xml:space="preserve"> «КОЛОБОК» Г. ВОЛГОДОНСКА НА 2016-2017 УЧЕБНЫЙ ГОД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1632"/>
        <w:gridCol w:w="1629"/>
        <w:gridCol w:w="1907"/>
        <w:gridCol w:w="2127"/>
        <w:gridCol w:w="1842"/>
      </w:tblGrid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Пятница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Группа раннего возраста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(1,5-2 лет)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№ 11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9.15-9.25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(Лепка)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9.15-9.25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Сенсорное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(рисование)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Конструирование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Группа раннего возраста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(2-3 лет) № 10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(Лепка)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Сенсорное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(рисование)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Конструирование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Группа раннего возраста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(2-3 лет) № 12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Сенсорное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Природный мир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(рисование)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Конструирование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Группа </w:t>
            </w:r>
            <w:proofErr w:type="gramStart"/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раннего</w:t>
            </w:r>
            <w:proofErr w:type="gramEnd"/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возраста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(2-3 лет) № 13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9.15.-9.25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Сенсорное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9.15-9.25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Природный мир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(рисование)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15.40-15.50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Конструирование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Младшая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(3-4 лет) № 4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(лепка/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апплик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Речев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разв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Природный мир/ 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. (рис./ </w:t>
            </w: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10.40-10.55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 на прогулке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Младшая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(3-4 лет) № 7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(лепка/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апплик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Речев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Природный мир/ 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. (рис./ </w:t>
            </w: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10.40-10.55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 на прогулке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Младшая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(3-4 лет) № 9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(лепка/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апплик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9.30-9.45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Речев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Природный мир/ 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(рис./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10.40-10.55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развитие на прогулке 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Средняя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(4-5 лет) № 1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(лепка/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апплик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Природный мир/ 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9.30-9.50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(рис./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10.05-11.25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 на прогулке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Средняя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(4-5 лет) № 3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(лепка/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апплик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9.50-10.10.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15.15-15.35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Мир музыки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9.00-9.20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9.50-10.10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Природный мир/ </w:t>
            </w: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Социальный мир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9.30-9.50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(рис./ 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10.05-11.25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 на прогулке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Старшая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(5-6 лет) № 2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9.50-10.15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(рис.)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15.45-16.10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развитие/ Обучение грамоте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15.40-16.05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9.50-10.15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Конструирование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15.45-16.10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Социальный мир/ 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15.40-16.05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(лепка/</w:t>
            </w: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аппл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11.00-11.25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 на прогулке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Старшая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(5-6 лет) № 6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(рис.)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15.40-16.05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Речевое развитие/ Обучение грамоте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9.35-10.00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Конструирование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15.40-16.05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Социальный мир/ 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9.35-10.00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(лепка/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11.00-11.25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 на прогулке</w:t>
            </w: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Подготовительная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(6-7 лет) № 5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9.40-10.10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(рис.)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16.20-16.50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Речевое развитие/ Обучение грамоте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9.50-10.15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Конструирование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16.20-16.50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</w:t>
            </w: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Социальный мир/ 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10.15-10.45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(лепка/</w:t>
            </w: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аппл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11.00-11.30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 на прогулке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235D34" w:rsidRPr="00107776" w:rsidTr="00235D34">
        <w:tc>
          <w:tcPr>
            <w:tcW w:w="1744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Подготовительная группа 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b/>
                <w:sz w:val="18"/>
                <w:szCs w:val="18"/>
              </w:rPr>
              <w:t>(6-7 лет) № 8</w:t>
            </w:r>
          </w:p>
        </w:tc>
        <w:tc>
          <w:tcPr>
            <w:tcW w:w="163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Социальный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9.50-10.20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15.40-16.10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(рис.)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Речевое развитие/ Обучение грамоте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10.10-10.40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90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Матем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9.40-10.10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Конструирование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10.15-10.45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Мир музыки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Социальный мир/ Природный мир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10.10-10.40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развитие</w:t>
            </w:r>
          </w:p>
        </w:tc>
        <w:tc>
          <w:tcPr>
            <w:tcW w:w="1842" w:type="dxa"/>
          </w:tcPr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sz w:val="18"/>
                <w:szCs w:val="18"/>
              </w:rPr>
              <w:t>9.00-9.30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Изобр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искус., худ</w:t>
            </w:r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proofErr w:type="gram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еят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 (лепка/</w:t>
            </w:r>
            <w:proofErr w:type="spellStart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аппл</w:t>
            </w:r>
            <w:proofErr w:type="spellEnd"/>
            <w:r w:rsidRPr="00107776">
              <w:rPr>
                <w:rFonts w:ascii="Times New Roman" w:eastAsia="Calibri" w:hAnsi="Times New Roman"/>
                <w:sz w:val="18"/>
                <w:szCs w:val="18"/>
              </w:rPr>
              <w:t>.)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11.00-11.30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Физич</w:t>
            </w:r>
            <w:proofErr w:type="spellEnd"/>
            <w:r w:rsidRPr="0010777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развитие на прогулке</w:t>
            </w:r>
          </w:p>
          <w:p w:rsidR="00235D34" w:rsidRPr="00107776" w:rsidRDefault="00235D34" w:rsidP="000E3F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23D4A" w:rsidRPr="00474B53" w:rsidRDefault="00923D4A" w:rsidP="00CE767C">
      <w:pPr>
        <w:spacing w:line="240" w:lineRule="auto"/>
        <w:rPr>
          <w:sz w:val="18"/>
          <w:szCs w:val="18"/>
        </w:rPr>
      </w:pPr>
    </w:p>
    <w:sectPr w:rsidR="00923D4A" w:rsidRPr="00474B53" w:rsidSect="00235D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4A"/>
    <w:rsid w:val="001003CC"/>
    <w:rsid w:val="00207D49"/>
    <w:rsid w:val="00235D34"/>
    <w:rsid w:val="00235FE9"/>
    <w:rsid w:val="002423E6"/>
    <w:rsid w:val="003A23C3"/>
    <w:rsid w:val="003A4C04"/>
    <w:rsid w:val="003F70C1"/>
    <w:rsid w:val="00421B10"/>
    <w:rsid w:val="00453B49"/>
    <w:rsid w:val="00474B53"/>
    <w:rsid w:val="00616B39"/>
    <w:rsid w:val="00632489"/>
    <w:rsid w:val="006C3328"/>
    <w:rsid w:val="00706318"/>
    <w:rsid w:val="007356BD"/>
    <w:rsid w:val="00766433"/>
    <w:rsid w:val="007B4C44"/>
    <w:rsid w:val="00841674"/>
    <w:rsid w:val="00897956"/>
    <w:rsid w:val="009028D8"/>
    <w:rsid w:val="00923D4A"/>
    <w:rsid w:val="009249D2"/>
    <w:rsid w:val="00933D9C"/>
    <w:rsid w:val="00B10F2E"/>
    <w:rsid w:val="00B654BC"/>
    <w:rsid w:val="00BF3712"/>
    <w:rsid w:val="00C34AE1"/>
    <w:rsid w:val="00C37A21"/>
    <w:rsid w:val="00CE767C"/>
    <w:rsid w:val="00DC2B23"/>
    <w:rsid w:val="00E03301"/>
    <w:rsid w:val="00E93BE6"/>
    <w:rsid w:val="00EB449F"/>
    <w:rsid w:val="00EE08FE"/>
    <w:rsid w:val="00EF2AD6"/>
    <w:rsid w:val="00F6071E"/>
    <w:rsid w:val="00F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Колобок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Холопова Т Н</dc:creator>
  <cp:keywords/>
  <dc:description/>
  <cp:lastModifiedBy>Andr</cp:lastModifiedBy>
  <cp:revision>12</cp:revision>
  <cp:lastPrinted>2004-07-31T14:17:00Z</cp:lastPrinted>
  <dcterms:created xsi:type="dcterms:W3CDTF">2004-07-29T19:47:00Z</dcterms:created>
  <dcterms:modified xsi:type="dcterms:W3CDTF">2017-09-14T14:03:00Z</dcterms:modified>
</cp:coreProperties>
</file>